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2564" w14:textId="77777777" w:rsidR="00253F8E" w:rsidRPr="00F36AE2" w:rsidRDefault="00253F8E" w:rsidP="00253F8E">
      <w:pPr>
        <w:tabs>
          <w:tab w:val="left" w:pos="3795"/>
        </w:tabs>
        <w:rPr>
          <w:rFonts w:ascii="Arial" w:hAnsi="Arial" w:cs="Arial"/>
        </w:rPr>
      </w:pPr>
      <w:r w:rsidRPr="00F36AE2">
        <w:rPr>
          <w:rFonts w:ascii="Arial" w:hAnsi="Arial" w:cs="Arial"/>
        </w:rPr>
        <w:t>Příloha č. 1</w:t>
      </w:r>
    </w:p>
    <w:p w14:paraId="0B462565" w14:textId="77777777" w:rsidR="00253F8E" w:rsidRPr="00F36AE2" w:rsidRDefault="00253F8E" w:rsidP="00253F8E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36AE2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B462566" w14:textId="7479F08E" w:rsidR="00253F8E" w:rsidRPr="00F36AE2" w:rsidRDefault="00253F8E" w:rsidP="00253F8E">
      <w:pPr>
        <w:jc w:val="center"/>
        <w:rPr>
          <w:rFonts w:ascii="Arial" w:hAnsi="Arial" w:cs="Arial"/>
          <w:b/>
        </w:rPr>
      </w:pPr>
      <w:r w:rsidRPr="00F36AE2">
        <w:rPr>
          <w:rFonts w:ascii="Arial" w:hAnsi="Arial" w:cs="Arial"/>
        </w:rPr>
        <w:t xml:space="preserve">na veřejnou </w:t>
      </w:r>
      <w:r w:rsidRPr="004237C6">
        <w:rPr>
          <w:rFonts w:ascii="Arial" w:hAnsi="Arial" w:cs="Arial"/>
        </w:rPr>
        <w:t xml:space="preserve">zakázku </w:t>
      </w:r>
      <w:r w:rsidR="004237C6" w:rsidRPr="004237C6">
        <w:rPr>
          <w:rFonts w:ascii="Arial" w:hAnsi="Arial" w:cs="Arial"/>
          <w:b/>
        </w:rPr>
        <w:t>č. j. VZ35</w:t>
      </w:r>
      <w:r w:rsidRPr="004237C6">
        <w:rPr>
          <w:rFonts w:ascii="Arial" w:hAnsi="Arial" w:cs="Arial"/>
          <w:b/>
        </w:rPr>
        <w:t>/201</w:t>
      </w:r>
      <w:r w:rsidR="004C67A8" w:rsidRPr="004237C6">
        <w:rPr>
          <w:rFonts w:ascii="Arial" w:hAnsi="Arial" w:cs="Arial"/>
          <w:b/>
        </w:rPr>
        <w:t>8</w:t>
      </w:r>
      <w:r w:rsidRPr="004237C6">
        <w:rPr>
          <w:rFonts w:ascii="Arial" w:hAnsi="Arial" w:cs="Arial"/>
          <w:b/>
        </w:rPr>
        <w:t xml:space="preserve"> </w:t>
      </w:r>
      <w:r w:rsidR="004C67A8" w:rsidRPr="004C67A8">
        <w:rPr>
          <w:rFonts w:ascii="Arial" w:hAnsi="Arial" w:cs="Arial"/>
          <w:b/>
        </w:rPr>
        <w:t>–</w:t>
      </w:r>
      <w:r w:rsidRPr="004C67A8">
        <w:rPr>
          <w:rFonts w:ascii="Arial" w:hAnsi="Arial" w:cs="Arial"/>
          <w:b/>
        </w:rPr>
        <w:t xml:space="preserve"> </w:t>
      </w:r>
      <w:proofErr w:type="spellStart"/>
      <w:r w:rsidR="004C67A8" w:rsidRPr="004C67A8">
        <w:rPr>
          <w:rFonts w:ascii="Arial" w:hAnsi="Arial" w:cs="Arial"/>
          <w:b/>
        </w:rPr>
        <w:t>ČRo</w:t>
      </w:r>
      <w:proofErr w:type="spellEnd"/>
      <w:r w:rsidR="004C67A8" w:rsidRPr="004C67A8">
        <w:rPr>
          <w:rFonts w:ascii="Arial" w:hAnsi="Arial" w:cs="Arial"/>
          <w:b/>
        </w:rPr>
        <w:t xml:space="preserve"> Olomouc – dokumentace pro provedení stavby a stavební povolení</w:t>
      </w:r>
    </w:p>
    <w:p w14:paraId="0B462567" w14:textId="77777777" w:rsidR="00253F8E" w:rsidRPr="00F36AE2" w:rsidRDefault="00253F8E" w:rsidP="00253F8E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53F8E" w:rsidRPr="00F36AE2" w14:paraId="0B462569" w14:textId="77777777" w:rsidTr="00F43D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B462568" w14:textId="77777777" w:rsidR="00253F8E" w:rsidRPr="00F36AE2" w:rsidRDefault="00253F8E" w:rsidP="00F43D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AE2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53F8E" w:rsidRPr="00F36AE2" w14:paraId="0B46256D" w14:textId="77777777" w:rsidTr="00F43DD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6A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B46256B" w14:textId="77777777" w:rsidR="00253F8E" w:rsidRPr="00F36AE2" w:rsidRDefault="00253F8E" w:rsidP="00F43DD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6C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73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6E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B46256F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B462570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B462571" w14:textId="77777777" w:rsidR="00253F8E" w:rsidRPr="00F36AE2" w:rsidRDefault="00253F8E" w:rsidP="00F43DD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72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76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74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75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79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77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78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7C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7A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7B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7F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7D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7E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82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80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81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85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83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84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87" w14:textId="77777777" w:rsidTr="00F43D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B462586" w14:textId="77777777" w:rsidR="00253F8E" w:rsidRPr="00F36AE2" w:rsidRDefault="00253F8E" w:rsidP="00F43D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AE2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53F8E" w:rsidRPr="00F36AE2" w14:paraId="0B46258B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88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B462589" w14:textId="77777777" w:rsidR="00253F8E" w:rsidRPr="00F36AE2" w:rsidRDefault="00253F8E" w:rsidP="00F43DD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8A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91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8C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B46258D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B46258E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B46258F" w14:textId="77777777" w:rsidR="00253F8E" w:rsidRPr="00F36AE2" w:rsidRDefault="00253F8E" w:rsidP="00F43DD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90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94" w14:textId="77777777" w:rsidTr="00F43D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92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93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  <w:tr w:rsidR="00253F8E" w:rsidRPr="00F36AE2" w14:paraId="0B462597" w14:textId="77777777" w:rsidTr="00F43DD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462595" w14:textId="77777777" w:rsidR="00253F8E" w:rsidRPr="00F36AE2" w:rsidRDefault="00253F8E" w:rsidP="00F43DD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B462596" w14:textId="77777777" w:rsidR="00253F8E" w:rsidRPr="00F36AE2" w:rsidRDefault="00253F8E" w:rsidP="00F43DD4">
            <w:pPr>
              <w:rPr>
                <w:rFonts w:ascii="Arial" w:hAnsi="Arial" w:cs="Arial"/>
              </w:rPr>
            </w:pPr>
          </w:p>
        </w:tc>
      </w:tr>
    </w:tbl>
    <w:p w14:paraId="0B462598" w14:textId="77777777" w:rsidR="00253F8E" w:rsidRPr="00F36AE2" w:rsidRDefault="00253F8E" w:rsidP="00253F8E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0B462599" w14:textId="137A1DE2" w:rsidR="00253F8E" w:rsidRPr="00F36AE2" w:rsidRDefault="00253F8E" w:rsidP="00253F8E">
      <w:pPr>
        <w:rPr>
          <w:rFonts w:ascii="Arial" w:hAnsi="Arial" w:cs="Arial"/>
          <w:i/>
          <w:sz w:val="18"/>
          <w:szCs w:val="18"/>
        </w:rPr>
      </w:pPr>
      <w:r w:rsidRPr="00F36AE2">
        <w:rPr>
          <w:rFonts w:ascii="Arial" w:hAnsi="Arial" w:cs="Arial"/>
          <w:i/>
          <w:sz w:val="18"/>
          <w:szCs w:val="18"/>
        </w:rPr>
        <w:t xml:space="preserve">* V případě </w:t>
      </w:r>
      <w:r w:rsidR="007A5F59">
        <w:rPr>
          <w:rFonts w:ascii="Arial" w:hAnsi="Arial" w:cs="Arial"/>
          <w:i/>
          <w:sz w:val="18"/>
          <w:szCs w:val="18"/>
        </w:rPr>
        <w:t>více poddodavatelů přidá dodavatel</w:t>
      </w:r>
      <w:r w:rsidRPr="00F36AE2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0B46259A" w14:textId="77777777" w:rsidR="00253F8E" w:rsidRPr="00F36AE2" w:rsidRDefault="00253F8E" w:rsidP="00253F8E">
      <w:pPr>
        <w:rPr>
          <w:rFonts w:ascii="Arial" w:hAnsi="Arial" w:cs="Arial"/>
        </w:rPr>
      </w:pPr>
    </w:p>
    <w:p w14:paraId="0B46259B" w14:textId="77777777" w:rsidR="00253F8E" w:rsidRPr="00F36AE2" w:rsidRDefault="00253F8E" w:rsidP="00253F8E">
      <w:pPr>
        <w:jc w:val="both"/>
        <w:outlineLvl w:val="0"/>
        <w:rPr>
          <w:rFonts w:ascii="Arial" w:hAnsi="Arial" w:cs="Arial"/>
        </w:rPr>
      </w:pPr>
      <w:bookmarkStart w:id="1" w:name="_GoBack"/>
      <w:bookmarkEnd w:id="1"/>
    </w:p>
    <w:p w14:paraId="0B46259D" w14:textId="77777777" w:rsidR="00253F8E" w:rsidRPr="00F36AE2" w:rsidRDefault="00253F8E" w:rsidP="00253F8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B46259F" w14:textId="77777777" w:rsidR="00253F8E" w:rsidRPr="00F36AE2" w:rsidRDefault="00253F8E" w:rsidP="00253F8E">
      <w:pPr>
        <w:rPr>
          <w:rFonts w:ascii="Arial" w:hAnsi="Arial" w:cs="Arial"/>
        </w:rPr>
      </w:pPr>
      <w:r w:rsidRPr="00F36AE2">
        <w:rPr>
          <w:rFonts w:ascii="Arial" w:hAnsi="Arial" w:cs="Arial"/>
        </w:rPr>
        <w:tab/>
      </w:r>
    </w:p>
    <w:p w14:paraId="0B4625A0" w14:textId="77777777" w:rsidR="00253F8E" w:rsidRPr="00F36AE2" w:rsidRDefault="00253F8E" w:rsidP="00253F8E">
      <w:pPr>
        <w:rPr>
          <w:rFonts w:ascii="Arial" w:hAnsi="Arial" w:cs="Arial"/>
        </w:rPr>
      </w:pPr>
    </w:p>
    <w:p w14:paraId="0B4625A1" w14:textId="77777777" w:rsidR="00811A09" w:rsidRDefault="00811A09"/>
    <w:sectPr w:rsidR="00811A09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8E"/>
    <w:rsid w:val="00253F8E"/>
    <w:rsid w:val="0040607A"/>
    <w:rsid w:val="004237C6"/>
    <w:rsid w:val="004C67A8"/>
    <w:rsid w:val="007A5F59"/>
    <w:rsid w:val="00811A09"/>
    <w:rsid w:val="008B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2564"/>
  <w15:chartTrackingRefBased/>
  <w15:docId w15:val="{301CBA3B-A1A8-4343-A225-63F58EE1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53F8E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82204A3E0A974C802377BC651BA5A7" ma:contentTypeVersion="" ma:contentTypeDescription="Vytvoří nový dokument" ma:contentTypeScope="" ma:versionID="a570b35ded0d8d89c08ed36b6510cc4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BE3D4D6-EE07-4BEC-B3CD-3CD2800FB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018AC-D950-4767-9F89-784E28DF7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B67D2-CD60-4ECC-966C-E08A1489EA08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$ListId:dokumentyvz;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2</cp:revision>
  <dcterms:created xsi:type="dcterms:W3CDTF">2018-12-07T13:14:00Z</dcterms:created>
  <dcterms:modified xsi:type="dcterms:W3CDTF">2018-12-07T13:14:00Z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0x0101006382204A3E0A974C802377BC651BA5A7</vt:lpwstr>
  </property>
</Properties>
</file>